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744F2" w14:textId="77777777" w:rsidR="00640253" w:rsidRDefault="00640253">
      <w:bookmarkStart w:id="0" w:name="_gjdgxs" w:colFirst="0" w:colLast="0"/>
      <w:bookmarkEnd w:id="0"/>
    </w:p>
    <w:p w14:paraId="647CD413" w14:textId="77777777" w:rsidR="00640253" w:rsidRDefault="00640253"/>
    <w:tbl>
      <w:tblPr>
        <w:tblStyle w:val="a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524"/>
        <w:gridCol w:w="367"/>
        <w:gridCol w:w="1253"/>
        <w:gridCol w:w="1393"/>
        <w:gridCol w:w="3017"/>
      </w:tblGrid>
      <w:tr w:rsidR="00640253" w14:paraId="60BA48B4" w14:textId="77777777">
        <w:tc>
          <w:tcPr>
            <w:tcW w:w="302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23E0C6C7" w14:textId="77777777" w:rsidR="00640253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Apellido</w:t>
            </w:r>
            <w:proofErr w:type="spellEnd"/>
            <w:r>
              <w:rPr>
                <w:b/>
              </w:rPr>
              <w:t xml:space="preserve"> Paterno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1368D06" w14:textId="77777777" w:rsidR="00640253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Apellido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Materno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4CCD2A8" w14:textId="77777777" w:rsidR="00640253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>(s)</w:t>
            </w:r>
          </w:p>
        </w:tc>
      </w:tr>
      <w:tr w:rsidR="00640253" w14:paraId="2143A69C" w14:textId="77777777">
        <w:tc>
          <w:tcPr>
            <w:tcW w:w="302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5840648" w14:textId="77777777" w:rsidR="00640253" w:rsidRDefault="00640253"/>
        </w:tc>
        <w:tc>
          <w:tcPr>
            <w:tcW w:w="301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14F1D512" w14:textId="77777777" w:rsidR="00640253" w:rsidRDefault="00640253"/>
        </w:tc>
        <w:tc>
          <w:tcPr>
            <w:tcW w:w="3017" w:type="dxa"/>
            <w:tcBorders>
              <w:bottom w:val="single" w:sz="4" w:space="0" w:color="000000"/>
            </w:tcBorders>
            <w:shd w:val="clear" w:color="auto" w:fill="FFFFFF"/>
          </w:tcPr>
          <w:p w14:paraId="1C87D002" w14:textId="77777777" w:rsidR="00640253" w:rsidRDefault="00640253"/>
        </w:tc>
      </w:tr>
      <w:tr w:rsidR="00640253" w14:paraId="6CD6CB81" w14:textId="77777777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B65E5" w14:textId="77777777" w:rsidR="00640253" w:rsidRDefault="00640253">
            <w:pPr>
              <w:rPr>
                <w:b/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C60D703" w14:textId="77777777" w:rsidR="00640253" w:rsidRDefault="00640253">
            <w:pPr>
              <w:rPr>
                <w:sz w:val="10"/>
                <w:szCs w:val="1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5593E" w14:textId="77777777" w:rsidR="00640253" w:rsidRDefault="00640253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D807B" w14:textId="77777777" w:rsidR="00640253" w:rsidRDefault="00640253">
            <w:pPr>
              <w:rPr>
                <w:sz w:val="10"/>
                <w:szCs w:val="10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0D96CA2D" w14:textId="77777777" w:rsidR="00640253" w:rsidRDefault="00640253">
            <w:pPr>
              <w:rPr>
                <w:sz w:val="10"/>
                <w:szCs w:val="10"/>
              </w:rPr>
            </w:pPr>
          </w:p>
        </w:tc>
      </w:tr>
      <w:tr w:rsidR="00640253" w14:paraId="3229AE14" w14:textId="77777777">
        <w:tc>
          <w:tcPr>
            <w:tcW w:w="150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074A05AF" w14:textId="77777777" w:rsidR="00640253" w:rsidRDefault="00000000">
            <w:pPr>
              <w:rPr>
                <w:b/>
              </w:rPr>
            </w:pPr>
            <w:r>
              <w:rPr>
                <w:b/>
              </w:rPr>
              <w:t>No. Matricula</w:t>
            </w:r>
          </w:p>
        </w:tc>
        <w:tc>
          <w:tcPr>
            <w:tcW w:w="1524" w:type="dxa"/>
            <w:tcBorders>
              <w:top w:val="nil"/>
            </w:tcBorders>
            <w:shd w:val="clear" w:color="auto" w:fill="FFFFFF"/>
          </w:tcPr>
          <w:p w14:paraId="3DC8BAC1" w14:textId="77777777" w:rsidR="00640253" w:rsidRDefault="00640253"/>
        </w:tc>
        <w:tc>
          <w:tcPr>
            <w:tcW w:w="3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8B15015" w14:textId="77777777" w:rsidR="00640253" w:rsidRDefault="00640253"/>
        </w:tc>
        <w:tc>
          <w:tcPr>
            <w:tcW w:w="12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55A2AE5" w14:textId="77777777" w:rsidR="00640253" w:rsidRDefault="00000000">
            <w:pPr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410" w:type="dxa"/>
            <w:gridSpan w:val="2"/>
            <w:tcBorders>
              <w:top w:val="nil"/>
            </w:tcBorders>
            <w:shd w:val="clear" w:color="auto" w:fill="FFFFFF"/>
          </w:tcPr>
          <w:p w14:paraId="0F2C50F0" w14:textId="77777777" w:rsidR="00640253" w:rsidRDefault="00640253"/>
        </w:tc>
      </w:tr>
    </w:tbl>
    <w:p w14:paraId="0407F329" w14:textId="77777777" w:rsidR="00640253" w:rsidRDefault="00640253"/>
    <w:p w14:paraId="400820B8" w14:textId="77777777" w:rsidR="00640253" w:rsidRDefault="00640253"/>
    <w:tbl>
      <w:tblPr>
        <w:tblStyle w:val="a0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271"/>
        <w:gridCol w:w="6721"/>
      </w:tblGrid>
      <w:tr w:rsidR="00640253" w14:paraId="7982B41A" w14:textId="77777777"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14:paraId="12DC0EDC" w14:textId="77777777" w:rsidR="0064025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Dependencia</w:t>
            </w:r>
            <w:proofErr w:type="spellEnd"/>
          </w:p>
        </w:tc>
        <w:tc>
          <w:tcPr>
            <w:tcW w:w="6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2C37F" w14:textId="77777777" w:rsidR="00640253" w:rsidRDefault="00640253">
            <w:pPr>
              <w:rPr>
                <w:b/>
              </w:rPr>
            </w:pPr>
          </w:p>
        </w:tc>
      </w:tr>
      <w:tr w:rsidR="00640253" w14:paraId="2DEEAB2D" w14:textId="77777777"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448E6" w14:textId="77777777" w:rsidR="00640253" w:rsidRDefault="00640253">
            <w:pPr>
              <w:rPr>
                <w:sz w:val="10"/>
                <w:szCs w:val="10"/>
              </w:rPr>
            </w:pPr>
          </w:p>
        </w:tc>
        <w:tc>
          <w:tcPr>
            <w:tcW w:w="699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AD7859" w14:textId="77777777" w:rsidR="00640253" w:rsidRDefault="00640253">
            <w:pPr>
              <w:rPr>
                <w:sz w:val="10"/>
                <w:szCs w:val="10"/>
              </w:rPr>
            </w:pPr>
          </w:p>
        </w:tc>
      </w:tr>
      <w:tr w:rsidR="00640253" w14:paraId="582045FD" w14:textId="77777777"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9A3B5" w14:textId="77777777" w:rsidR="00640253" w:rsidRDefault="00640253">
            <w:pPr>
              <w:rPr>
                <w:sz w:val="10"/>
                <w:szCs w:val="10"/>
              </w:rPr>
            </w:pPr>
          </w:p>
        </w:tc>
        <w:tc>
          <w:tcPr>
            <w:tcW w:w="672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7A1FBC" w14:textId="77777777" w:rsidR="00640253" w:rsidRDefault="00640253">
            <w:pPr>
              <w:rPr>
                <w:sz w:val="10"/>
                <w:szCs w:val="10"/>
              </w:rPr>
            </w:pPr>
          </w:p>
        </w:tc>
      </w:tr>
      <w:tr w:rsidR="00640253" w14:paraId="2945D8C5" w14:textId="77777777"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</w:tcPr>
          <w:p w14:paraId="6929DAD1" w14:textId="77777777" w:rsidR="0064025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Programa</w:t>
            </w:r>
            <w:proofErr w:type="spellEnd"/>
          </w:p>
        </w:tc>
        <w:tc>
          <w:tcPr>
            <w:tcW w:w="6721" w:type="dxa"/>
            <w:shd w:val="clear" w:color="auto" w:fill="FFFFFF"/>
          </w:tcPr>
          <w:p w14:paraId="05BC70F3" w14:textId="77777777" w:rsidR="00640253" w:rsidRDefault="00640253"/>
        </w:tc>
      </w:tr>
    </w:tbl>
    <w:p w14:paraId="7799C3C5" w14:textId="77777777" w:rsidR="00640253" w:rsidRDefault="00640253"/>
    <w:p w14:paraId="60F86456" w14:textId="77777777" w:rsidR="00640253" w:rsidRDefault="00000000">
      <w:r>
        <w:t>ACTIVIDADES DESARROLLADAS</w:t>
      </w:r>
    </w:p>
    <w:tbl>
      <w:tblPr>
        <w:tblStyle w:val="a1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4"/>
      </w:tblGrid>
      <w:tr w:rsidR="00640253" w14:paraId="116744E3" w14:textId="77777777">
        <w:tc>
          <w:tcPr>
            <w:tcW w:w="9054" w:type="dxa"/>
            <w:shd w:val="clear" w:color="auto" w:fill="FFFFFF"/>
          </w:tcPr>
          <w:p w14:paraId="342E162D" w14:textId="77777777" w:rsidR="00640253" w:rsidRDefault="00640253">
            <w:pPr>
              <w:rPr>
                <w:sz w:val="20"/>
                <w:szCs w:val="20"/>
              </w:rPr>
            </w:pPr>
          </w:p>
          <w:p w14:paraId="67159B81" w14:textId="77777777" w:rsidR="00640253" w:rsidRDefault="00640253"/>
          <w:p w14:paraId="42FB97ED" w14:textId="77777777" w:rsidR="00640253" w:rsidRDefault="00640253"/>
          <w:p w14:paraId="490046CC" w14:textId="77777777" w:rsidR="00640253" w:rsidRDefault="00640253"/>
          <w:p w14:paraId="2AA8E8F0" w14:textId="77777777" w:rsidR="00640253" w:rsidRDefault="00640253"/>
          <w:p w14:paraId="2CFCF716" w14:textId="77777777" w:rsidR="00640253" w:rsidRDefault="00640253"/>
          <w:p w14:paraId="7F9FCDCC" w14:textId="77777777" w:rsidR="00640253" w:rsidRDefault="00640253"/>
          <w:p w14:paraId="30A6FDE7" w14:textId="77777777" w:rsidR="00640253" w:rsidRDefault="00640253"/>
        </w:tc>
      </w:tr>
    </w:tbl>
    <w:p w14:paraId="41CA7442" w14:textId="77777777" w:rsidR="00640253" w:rsidRDefault="00640253"/>
    <w:p w14:paraId="0EDADFDF" w14:textId="77777777" w:rsidR="00640253" w:rsidRPr="005E7A61" w:rsidRDefault="00000000">
      <w:pPr>
        <w:rPr>
          <w:lang w:val="es-MX"/>
        </w:rPr>
      </w:pPr>
      <w:r w:rsidRPr="005E7A61">
        <w:rPr>
          <w:lang w:val="es-MX"/>
        </w:rPr>
        <w:t>CONCLUSIONES DEL SERVICIO SOCIAL (formativas)</w:t>
      </w:r>
    </w:p>
    <w:tbl>
      <w:tblPr>
        <w:tblStyle w:val="a2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4"/>
      </w:tblGrid>
      <w:tr w:rsidR="00640253" w:rsidRPr="005E7A61" w14:paraId="6969CA32" w14:textId="77777777">
        <w:tc>
          <w:tcPr>
            <w:tcW w:w="9054" w:type="dxa"/>
            <w:shd w:val="clear" w:color="auto" w:fill="FFFFFF"/>
          </w:tcPr>
          <w:p w14:paraId="7DCB23F5" w14:textId="77777777" w:rsidR="00640253" w:rsidRPr="005E7A61" w:rsidRDefault="00640253">
            <w:pPr>
              <w:rPr>
                <w:lang w:val="es-MX"/>
              </w:rPr>
            </w:pPr>
          </w:p>
          <w:p w14:paraId="752F65D0" w14:textId="77777777" w:rsidR="00640253" w:rsidRPr="005E7A61" w:rsidRDefault="00640253">
            <w:pPr>
              <w:rPr>
                <w:lang w:val="es-MX"/>
              </w:rPr>
            </w:pPr>
          </w:p>
          <w:p w14:paraId="3661C77C" w14:textId="77777777" w:rsidR="00640253" w:rsidRPr="005E7A61" w:rsidRDefault="00640253">
            <w:pPr>
              <w:rPr>
                <w:lang w:val="es-MX"/>
              </w:rPr>
            </w:pPr>
          </w:p>
          <w:p w14:paraId="602EC1AD" w14:textId="77777777" w:rsidR="00640253" w:rsidRPr="005E7A61" w:rsidRDefault="00640253">
            <w:pPr>
              <w:rPr>
                <w:lang w:val="es-MX"/>
              </w:rPr>
            </w:pPr>
          </w:p>
          <w:p w14:paraId="7CC8FDAF" w14:textId="77777777" w:rsidR="00640253" w:rsidRPr="005E7A61" w:rsidRDefault="00640253">
            <w:pPr>
              <w:rPr>
                <w:lang w:val="es-MX"/>
              </w:rPr>
            </w:pPr>
          </w:p>
          <w:p w14:paraId="45B91BBC" w14:textId="77777777" w:rsidR="00640253" w:rsidRPr="005E7A61" w:rsidRDefault="00640253">
            <w:pPr>
              <w:rPr>
                <w:lang w:val="es-MX"/>
              </w:rPr>
            </w:pPr>
          </w:p>
        </w:tc>
      </w:tr>
    </w:tbl>
    <w:p w14:paraId="1A7EC445" w14:textId="77777777" w:rsidR="00640253" w:rsidRPr="005E7A61" w:rsidRDefault="00640253">
      <w:pPr>
        <w:rPr>
          <w:lang w:val="es-MX"/>
        </w:rPr>
      </w:pPr>
    </w:p>
    <w:p w14:paraId="0C3C5852" w14:textId="77777777" w:rsidR="00640253" w:rsidRPr="005E7A61" w:rsidRDefault="00640253">
      <w:pPr>
        <w:rPr>
          <w:lang w:val="es-MX"/>
        </w:rPr>
      </w:pPr>
    </w:p>
    <w:p w14:paraId="0214FFAF" w14:textId="77777777" w:rsidR="00640253" w:rsidRPr="005E7A61" w:rsidRDefault="00640253">
      <w:pPr>
        <w:rPr>
          <w:lang w:val="es-MX"/>
        </w:rPr>
      </w:pPr>
    </w:p>
    <w:tbl>
      <w:tblPr>
        <w:tblStyle w:val="a3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2337"/>
        <w:gridCol w:w="3479"/>
      </w:tblGrid>
      <w:tr w:rsidR="00640253" w:rsidRPr="005E7A61" w14:paraId="4F8F0FCF" w14:textId="77777777">
        <w:tc>
          <w:tcPr>
            <w:tcW w:w="3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A19165" w14:textId="77777777" w:rsidR="00640253" w:rsidRPr="005E7A61" w:rsidRDefault="00640253">
            <w:pPr>
              <w:rPr>
                <w:lang w:val="es-MX"/>
              </w:rPr>
            </w:pPr>
          </w:p>
        </w:tc>
        <w:tc>
          <w:tcPr>
            <w:tcW w:w="2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353D212" w14:textId="77777777" w:rsidR="00640253" w:rsidRPr="005E7A61" w:rsidRDefault="00640253">
            <w:pPr>
              <w:rPr>
                <w:lang w:val="es-MX"/>
              </w:rPr>
            </w:pPr>
          </w:p>
        </w:tc>
        <w:tc>
          <w:tcPr>
            <w:tcW w:w="3479" w:type="dxa"/>
            <w:shd w:val="clear" w:color="auto" w:fill="FFFFFF"/>
          </w:tcPr>
          <w:p w14:paraId="61AEC930" w14:textId="77777777" w:rsidR="00640253" w:rsidRPr="005E7A61" w:rsidRDefault="00640253">
            <w:pPr>
              <w:rPr>
                <w:lang w:val="es-MX"/>
              </w:rPr>
            </w:pPr>
          </w:p>
          <w:p w14:paraId="09692FAD" w14:textId="77777777" w:rsidR="00640253" w:rsidRPr="005E7A61" w:rsidRDefault="00640253">
            <w:pPr>
              <w:rPr>
                <w:lang w:val="es-MX"/>
              </w:rPr>
            </w:pPr>
          </w:p>
          <w:p w14:paraId="2356AF48" w14:textId="77777777" w:rsidR="00640253" w:rsidRPr="005E7A61" w:rsidRDefault="00640253">
            <w:pPr>
              <w:rPr>
                <w:lang w:val="es-MX"/>
              </w:rPr>
            </w:pPr>
          </w:p>
        </w:tc>
      </w:tr>
      <w:tr w:rsidR="00640253" w14:paraId="7028CFE5" w14:textId="77777777">
        <w:tc>
          <w:tcPr>
            <w:tcW w:w="3238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3E5E49F2" w14:textId="77777777" w:rsidR="00640253" w:rsidRPr="005E7A61" w:rsidRDefault="00640253">
            <w:pPr>
              <w:rPr>
                <w:lang w:val="es-MX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247A946" w14:textId="77777777" w:rsidR="00640253" w:rsidRPr="005E7A61" w:rsidRDefault="00640253">
            <w:pPr>
              <w:rPr>
                <w:lang w:val="es-MX"/>
              </w:rPr>
            </w:pPr>
          </w:p>
        </w:tc>
        <w:tc>
          <w:tcPr>
            <w:tcW w:w="3479" w:type="dxa"/>
            <w:shd w:val="clear" w:color="auto" w:fill="FFFFFF"/>
          </w:tcPr>
          <w:p w14:paraId="5235AC88" w14:textId="77777777" w:rsidR="00640253" w:rsidRDefault="0000000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Firma</w:t>
            </w:r>
            <w:proofErr w:type="spellEnd"/>
            <w:r>
              <w:rPr>
                <w:sz w:val="14"/>
                <w:szCs w:val="14"/>
              </w:rPr>
              <w:t xml:space="preserve"> del </w:t>
            </w:r>
            <w:proofErr w:type="spellStart"/>
            <w:r>
              <w:rPr>
                <w:sz w:val="14"/>
                <w:szCs w:val="14"/>
              </w:rPr>
              <w:t>Alumno</w:t>
            </w:r>
            <w:proofErr w:type="spellEnd"/>
          </w:p>
        </w:tc>
      </w:tr>
      <w:tr w:rsidR="00640253" w14:paraId="50B6E795" w14:textId="77777777">
        <w:tc>
          <w:tcPr>
            <w:tcW w:w="3238" w:type="dxa"/>
            <w:shd w:val="clear" w:color="auto" w:fill="FFFFFF"/>
          </w:tcPr>
          <w:p w14:paraId="68BC7302" w14:textId="77777777" w:rsidR="00640253" w:rsidRDefault="00640253"/>
        </w:tc>
        <w:tc>
          <w:tcPr>
            <w:tcW w:w="233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0950672" w14:textId="77777777" w:rsidR="00640253" w:rsidRDefault="00640253"/>
        </w:tc>
        <w:tc>
          <w:tcPr>
            <w:tcW w:w="3479" w:type="dxa"/>
            <w:shd w:val="clear" w:color="auto" w:fill="FFFFFF"/>
          </w:tcPr>
          <w:p w14:paraId="1024FA6A" w14:textId="77777777" w:rsidR="00640253" w:rsidRDefault="00640253">
            <w:pPr>
              <w:jc w:val="center"/>
            </w:pPr>
          </w:p>
          <w:p w14:paraId="75A7746B" w14:textId="77777777" w:rsidR="00640253" w:rsidRDefault="00640253">
            <w:pPr>
              <w:jc w:val="center"/>
            </w:pPr>
          </w:p>
          <w:p w14:paraId="342A2AC0" w14:textId="77777777" w:rsidR="00640253" w:rsidRDefault="00640253">
            <w:pPr>
              <w:jc w:val="center"/>
            </w:pPr>
          </w:p>
        </w:tc>
      </w:tr>
      <w:tr w:rsidR="00640253" w14:paraId="2FEC9A50" w14:textId="77777777">
        <w:trPr>
          <w:trHeight w:val="60"/>
        </w:trPr>
        <w:tc>
          <w:tcPr>
            <w:tcW w:w="3238" w:type="dxa"/>
            <w:shd w:val="clear" w:color="auto" w:fill="FFFFFF"/>
          </w:tcPr>
          <w:p w14:paraId="13DF252F" w14:textId="77777777" w:rsidR="00640253" w:rsidRPr="005E7A61" w:rsidRDefault="00000000">
            <w:pPr>
              <w:jc w:val="center"/>
              <w:rPr>
                <w:sz w:val="16"/>
                <w:szCs w:val="16"/>
                <w:lang w:val="es-MX"/>
              </w:rPr>
            </w:pPr>
            <w:r w:rsidRPr="005E7A61">
              <w:rPr>
                <w:sz w:val="16"/>
                <w:szCs w:val="16"/>
                <w:lang w:val="es-MX"/>
              </w:rPr>
              <w:t xml:space="preserve">Nombre y Firma del </w:t>
            </w:r>
            <w:proofErr w:type="gramStart"/>
            <w:r w:rsidRPr="005E7A61">
              <w:rPr>
                <w:sz w:val="16"/>
                <w:szCs w:val="16"/>
                <w:lang w:val="es-MX"/>
              </w:rPr>
              <w:t>Jefe</w:t>
            </w:r>
            <w:proofErr w:type="gramEnd"/>
            <w:r w:rsidRPr="005E7A61">
              <w:rPr>
                <w:sz w:val="16"/>
                <w:szCs w:val="16"/>
                <w:lang w:val="es-MX"/>
              </w:rPr>
              <w:t xml:space="preserve"> Inmediato</w:t>
            </w:r>
          </w:p>
        </w:tc>
        <w:tc>
          <w:tcPr>
            <w:tcW w:w="2337" w:type="dxa"/>
            <w:shd w:val="clear" w:color="auto" w:fill="FFFFFF"/>
          </w:tcPr>
          <w:p w14:paraId="72A23EAF" w14:textId="77777777" w:rsidR="00640253" w:rsidRPr="005E7A61" w:rsidRDefault="00000000">
            <w:pPr>
              <w:jc w:val="center"/>
              <w:rPr>
                <w:sz w:val="16"/>
                <w:szCs w:val="16"/>
                <w:lang w:val="es-MX"/>
              </w:rPr>
            </w:pPr>
            <w:r w:rsidRPr="005E7A61">
              <w:rPr>
                <w:sz w:val="16"/>
                <w:szCs w:val="16"/>
                <w:lang w:val="es-MX"/>
              </w:rPr>
              <w:t>Sello oficial de la dependencia</w:t>
            </w:r>
          </w:p>
        </w:tc>
        <w:tc>
          <w:tcPr>
            <w:tcW w:w="3479" w:type="dxa"/>
            <w:shd w:val="clear" w:color="auto" w:fill="FFFFFF"/>
          </w:tcPr>
          <w:p w14:paraId="554BABC5" w14:textId="1CF93681" w:rsidR="00640253" w:rsidRPr="005E7A61" w:rsidRDefault="005E7A61">
            <w:pPr>
              <w:jc w:val="center"/>
              <w:rPr>
                <w:sz w:val="16"/>
                <w:szCs w:val="16"/>
                <w:lang w:val="es-MX"/>
              </w:rPr>
            </w:pPr>
            <w:r w:rsidRPr="005E7A61">
              <w:rPr>
                <w:sz w:val="16"/>
                <w:szCs w:val="16"/>
                <w:lang w:val="es-MX"/>
              </w:rPr>
              <w:t>LLME Alejandro Olvera Rocha</w:t>
            </w:r>
          </w:p>
          <w:p w14:paraId="5309897E" w14:textId="77777777" w:rsidR="00640253" w:rsidRDefault="000000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Secretario</w:t>
            </w:r>
            <w:proofErr w:type="spellEnd"/>
            <w:r>
              <w:rPr>
                <w:sz w:val="16"/>
                <w:szCs w:val="16"/>
              </w:rPr>
              <w:t xml:space="preserve"> General</w:t>
            </w:r>
          </w:p>
        </w:tc>
      </w:tr>
    </w:tbl>
    <w:p w14:paraId="22E8CC5A" w14:textId="77777777" w:rsidR="00640253" w:rsidRDefault="00640253"/>
    <w:sectPr w:rsidR="00640253">
      <w:headerReference w:type="default" r:id="rId6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3369" w14:textId="77777777" w:rsidR="00BE743F" w:rsidRDefault="00BE743F">
      <w:r>
        <w:separator/>
      </w:r>
    </w:p>
  </w:endnote>
  <w:endnote w:type="continuationSeparator" w:id="0">
    <w:p w14:paraId="78CA8518" w14:textId="77777777" w:rsidR="00BE743F" w:rsidRDefault="00BE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DDEA" w14:textId="77777777" w:rsidR="00BE743F" w:rsidRDefault="00BE743F">
      <w:r>
        <w:separator/>
      </w:r>
    </w:p>
  </w:footnote>
  <w:footnote w:type="continuationSeparator" w:id="0">
    <w:p w14:paraId="0E1D157D" w14:textId="77777777" w:rsidR="00BE743F" w:rsidRDefault="00BE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536A" w14:textId="77777777" w:rsidR="00640253" w:rsidRDefault="00000000">
    <w:pPr>
      <w:tabs>
        <w:tab w:val="center" w:pos="4419"/>
        <w:tab w:val="right" w:pos="8838"/>
      </w:tabs>
      <w:spacing w:before="708"/>
    </w:pPr>
    <w:r>
      <w:rPr>
        <w:noProof/>
      </w:rPr>
      <w:drawing>
        <wp:inline distT="0" distB="0" distL="0" distR="0" wp14:anchorId="7E0783F6" wp14:editId="015E6D02">
          <wp:extent cx="647065" cy="75057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65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 wp14:anchorId="1E8883ED" wp14:editId="7639D64A">
              <wp:simplePos x="0" y="0"/>
              <wp:positionH relativeFrom="margin">
                <wp:posOffset>1587500</wp:posOffset>
              </wp:positionH>
              <wp:positionV relativeFrom="paragraph">
                <wp:posOffset>-165099</wp:posOffset>
              </wp:positionV>
              <wp:extent cx="2857500" cy="8509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8519" y="3353598"/>
                        <a:ext cx="2854960" cy="8528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DECD42" w14:textId="77777777" w:rsidR="00640253" w:rsidRPr="005E7A61" w:rsidRDefault="00000000">
                          <w:pPr>
                            <w:jc w:val="center"/>
                            <w:textDirection w:val="btLr"/>
                            <w:rPr>
                              <w:lang w:val="es-MX"/>
                            </w:rPr>
                          </w:pPr>
                          <w:r w:rsidRPr="005E7A61">
                            <w:rPr>
                              <w:rFonts w:ascii="Overlock" w:eastAsia="Overlock" w:hAnsi="Overlock" w:cs="Overlock"/>
                              <w:b/>
                              <w:sz w:val="20"/>
                              <w:lang w:val="es-MX"/>
                            </w:rPr>
                            <w:t>UNIVERSIDAD MARISTA DE QUERÉTARO</w:t>
                          </w:r>
                        </w:p>
                        <w:p w14:paraId="35751C4B" w14:textId="77777777" w:rsidR="00640253" w:rsidRPr="005E7A61" w:rsidRDefault="00000000">
                          <w:pPr>
                            <w:jc w:val="center"/>
                            <w:textDirection w:val="btLr"/>
                            <w:rPr>
                              <w:lang w:val="es-MX"/>
                            </w:rPr>
                          </w:pPr>
                          <w:r w:rsidRPr="005E7A61">
                            <w:rPr>
                              <w:rFonts w:ascii="Overlock" w:eastAsia="Overlock" w:hAnsi="Overlock" w:cs="Overlock"/>
                              <w:b/>
                              <w:sz w:val="20"/>
                              <w:lang w:val="es-MX"/>
                            </w:rPr>
                            <w:t>Secretaría General</w:t>
                          </w:r>
                        </w:p>
                        <w:p w14:paraId="68CB2F60" w14:textId="77777777" w:rsidR="00640253" w:rsidRPr="005E7A61" w:rsidRDefault="00640253">
                          <w:pPr>
                            <w:jc w:val="center"/>
                            <w:textDirection w:val="btLr"/>
                            <w:rPr>
                              <w:lang w:val="es-MX"/>
                            </w:rPr>
                          </w:pPr>
                        </w:p>
                        <w:p w14:paraId="55E576AD" w14:textId="77777777" w:rsidR="00640253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Overlock" w:eastAsia="Overlock" w:hAnsi="Overlock" w:cs="Overlock"/>
                              <w:b/>
                              <w:sz w:val="20"/>
                            </w:rPr>
                            <w:t>Servicio</w:t>
                          </w:r>
                          <w:proofErr w:type="spellEnd"/>
                          <w:r>
                            <w:rPr>
                              <w:rFonts w:ascii="Overlock" w:eastAsia="Overlock" w:hAnsi="Overlock" w:cs="Overlock"/>
                              <w:b/>
                              <w:sz w:val="20"/>
                            </w:rPr>
                            <w:t xml:space="preserve"> Social</w:t>
                          </w:r>
                        </w:p>
                        <w:p w14:paraId="5F06ADE7" w14:textId="77777777" w:rsidR="00640253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Overlock" w:eastAsia="Overlock" w:hAnsi="Overlock" w:cs="Overlock"/>
                              <w:b/>
                              <w:sz w:val="20"/>
                            </w:rPr>
                            <w:t>Reporte</w:t>
                          </w:r>
                          <w:proofErr w:type="spellEnd"/>
                          <w:r>
                            <w:rPr>
                              <w:rFonts w:ascii="Overlock" w:eastAsia="Overlock" w:hAnsi="Overlock" w:cs="Overlock"/>
                              <w:b/>
                              <w:sz w:val="20"/>
                            </w:rPr>
                            <w:t xml:space="preserve"> Final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E8883ED" id="Rectangle 2" o:spid="_x0000_s1026" style="position:absolute;margin-left:125pt;margin-top:-13pt;width:225pt;height:6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" o:allowincell="f" stroked="f">
              <v:textbox inset="2.53958mm,1.2694mm,2.53958mm,1.2694mm">
                <w:txbxContent>
                  <w:p w14:paraId="23DECD42" w14:textId="77777777" w:rsidR="00640253" w:rsidRPr="005E7A61" w:rsidRDefault="00000000">
                    <w:pPr>
                      <w:jc w:val="center"/>
                      <w:textDirection w:val="btLr"/>
                      <w:rPr>
                        <w:lang w:val="es-MX"/>
                      </w:rPr>
                    </w:pPr>
                    <w:r w:rsidRPr="005E7A61">
                      <w:rPr>
                        <w:rFonts w:ascii="Overlock" w:eastAsia="Overlock" w:hAnsi="Overlock" w:cs="Overlock"/>
                        <w:b/>
                        <w:sz w:val="20"/>
                        <w:lang w:val="es-MX"/>
                      </w:rPr>
                      <w:t>UNIVERSIDAD MARISTA DE QUERÉTARO</w:t>
                    </w:r>
                  </w:p>
                  <w:p w14:paraId="35751C4B" w14:textId="77777777" w:rsidR="00640253" w:rsidRPr="005E7A61" w:rsidRDefault="00000000">
                    <w:pPr>
                      <w:jc w:val="center"/>
                      <w:textDirection w:val="btLr"/>
                      <w:rPr>
                        <w:lang w:val="es-MX"/>
                      </w:rPr>
                    </w:pPr>
                    <w:r w:rsidRPr="005E7A61">
                      <w:rPr>
                        <w:rFonts w:ascii="Overlock" w:eastAsia="Overlock" w:hAnsi="Overlock" w:cs="Overlock"/>
                        <w:b/>
                        <w:sz w:val="20"/>
                        <w:lang w:val="es-MX"/>
                      </w:rPr>
                      <w:t>Secretaría General</w:t>
                    </w:r>
                  </w:p>
                  <w:p w14:paraId="68CB2F60" w14:textId="77777777" w:rsidR="00640253" w:rsidRPr="005E7A61" w:rsidRDefault="00640253">
                    <w:pPr>
                      <w:jc w:val="center"/>
                      <w:textDirection w:val="btLr"/>
                      <w:rPr>
                        <w:lang w:val="es-MX"/>
                      </w:rPr>
                    </w:pPr>
                  </w:p>
                  <w:p w14:paraId="55E576AD" w14:textId="77777777" w:rsidR="00640253" w:rsidRDefault="00000000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Overlock" w:eastAsia="Overlock" w:hAnsi="Overlock" w:cs="Overlock"/>
                        <w:b/>
                        <w:sz w:val="20"/>
                      </w:rPr>
                      <w:t>Servicio</w:t>
                    </w:r>
                    <w:proofErr w:type="spellEnd"/>
                    <w:r>
                      <w:rPr>
                        <w:rFonts w:ascii="Overlock" w:eastAsia="Overlock" w:hAnsi="Overlock" w:cs="Overlock"/>
                        <w:b/>
                        <w:sz w:val="20"/>
                      </w:rPr>
                      <w:t xml:space="preserve"> Social</w:t>
                    </w:r>
                  </w:p>
                  <w:p w14:paraId="5F06ADE7" w14:textId="77777777" w:rsidR="00640253" w:rsidRDefault="00000000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Overlock" w:eastAsia="Overlock" w:hAnsi="Overlock" w:cs="Overlock"/>
                        <w:b/>
                        <w:sz w:val="20"/>
                      </w:rPr>
                      <w:t>Reporte</w:t>
                    </w:r>
                    <w:proofErr w:type="spellEnd"/>
                    <w:r>
                      <w:rPr>
                        <w:rFonts w:ascii="Overlock" w:eastAsia="Overlock" w:hAnsi="Overlock" w:cs="Overlock"/>
                        <w:b/>
                        <w:sz w:val="20"/>
                      </w:rPr>
                      <w:t xml:space="preserve"> Final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253"/>
    <w:rsid w:val="005E7A61"/>
    <w:rsid w:val="00640253"/>
    <w:rsid w:val="00B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0CC5"/>
  <w15:docId w15:val="{F8358E7E-00F7-4108-8DC6-2668930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3</cp:revision>
  <dcterms:created xsi:type="dcterms:W3CDTF">2022-11-24T19:30:00Z</dcterms:created>
  <dcterms:modified xsi:type="dcterms:W3CDTF">2022-11-24T19:33:00Z</dcterms:modified>
</cp:coreProperties>
</file>